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3077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67934C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1072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申请境外旅客购物离境退税商店</w:t>
      </w:r>
    </w:p>
    <w:p w14:paraId="0736A39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277AC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A73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成立于XX年XX月XX日，注册地址为：XX，现有员工XX人，分店XX家，年营业额XX亿元。我公司主营产品为：XX，占公司总营收的比重为XX%。本公司下属X店、XX店、XXX店申请成为离境退税商店，郑重作出以下承诺：</w:t>
      </w:r>
    </w:p>
    <w:p w14:paraId="78204C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一、同意安装、使用离境退税管理系统，并保证系统应当具备的运行条件，能够及时、准确地向主管税务机关报送相关信息；</w:t>
      </w:r>
    </w:p>
    <w:p w14:paraId="5A06B3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二、同意单独设置退税物品销售明细账，并准确核算；</w:t>
      </w:r>
    </w:p>
    <w:p w14:paraId="2FF77C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三、积极配合税务、商务部门做好标识设置、业务优化、数据统计、媒体宣传等工作；</w:t>
      </w:r>
    </w:p>
    <w:p w14:paraId="7623CB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四、所作承诺意思表示真实；</w:t>
      </w:r>
    </w:p>
    <w:p w14:paraId="6650C9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五、如本单位违背上述承诺，自愿接受主管税务机关依法给予的相应处理或处罚，并承担相应法律责任。</w:t>
      </w:r>
    </w:p>
    <w:p w14:paraId="3FA856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4410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98BC8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总机构</w:t>
      </w:r>
    </w:p>
    <w:p w14:paraId="16C33B29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421363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</w:t>
      </w:r>
    </w:p>
    <w:p w14:paraId="2D13384B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612A90F9"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纳税人名称：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识别号：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1952279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（可根据实际情况增删分支机构信息）</w:t>
      </w:r>
    </w:p>
    <w:p w14:paraId="7B3E670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73CC38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承诺单位名称（盖章）：       </w:t>
      </w:r>
    </w:p>
    <w:p w14:paraId="23200BA5"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法人代表（签字）：       </w:t>
      </w:r>
    </w:p>
    <w:p w14:paraId="418240D6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 </w:t>
      </w:r>
    </w:p>
    <w:p w14:paraId="64CAB1A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26596E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（注：本承诺书请双面打印后签字盖章）</w:t>
      </w:r>
    </w:p>
    <w:p w14:paraId="5C444971"/>
    <w:p w14:paraId="6DE51FB7">
      <w:pPr>
        <w:spacing w:line="579" w:lineRule="exact"/>
        <w:ind w:right="1280" w:firstLine="640" w:firstLineChars="200"/>
        <w:jc w:val="both"/>
        <w:rPr>
          <w:rFonts w:hint="eastAsia" w:ascii="Times New Roman" w:eastAsia="仿宋_GB2312"/>
          <w:sz w:val="32"/>
          <w:lang w:eastAsia="zh-CN"/>
        </w:rPr>
      </w:pPr>
    </w:p>
    <w:p w14:paraId="4F7F50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C8B150-3A1C-44BC-9B99-A00B29D957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50E7181-EB97-4827-B6B5-04BCCDA62E7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796E332-00AE-4050-9708-CDC1DD15BF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26FB"/>
    <w:rsid w:val="5AE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2025-07-17T08:43:00Z</dcterms:created>
  <dc:creator>明明你</dc:creator>
  <cp:lastModifiedBy>明明你</cp:lastModifiedBy>
  <dcterms:modified xsi:type="dcterms:W3CDTF">2025-07-17T08:43:22Z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A25DDE9F59D346AB8294E9B62F730B67_11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